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768" w:rsidRDefault="00A82952">
      <w:r>
        <w:rPr>
          <w:noProof/>
        </w:rPr>
        <w:drawing>
          <wp:inline distT="0" distB="0" distL="0" distR="0" wp14:anchorId="47E53D14" wp14:editId="761B8D34">
            <wp:extent cx="5274310" cy="19621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952" w:rsidRDefault="00A82952">
      <w:pPr>
        <w:rPr>
          <w:rFonts w:hint="eastAsia"/>
        </w:rPr>
      </w:pPr>
      <w:r>
        <w:rPr>
          <w:noProof/>
        </w:rPr>
        <w:drawing>
          <wp:inline distT="0" distB="0" distL="0" distR="0" wp14:anchorId="591B3C64" wp14:editId="6C6DC6C1">
            <wp:extent cx="5274310" cy="97663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2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3C8"/>
    <w:rsid w:val="003D4DD1"/>
    <w:rsid w:val="006A1768"/>
    <w:rsid w:val="007313C8"/>
    <w:rsid w:val="00A8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EFE55-C9BC-4D1A-87E5-E9DBC9F6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Sinopec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赵建立</dc:creator>
  <cp:keywords/>
  <dc:description/>
  <cp:lastModifiedBy>赵建立</cp:lastModifiedBy>
  <cp:revision>2</cp:revision>
  <dcterms:created xsi:type="dcterms:W3CDTF">2021-12-30T01:27:00Z</dcterms:created>
  <dcterms:modified xsi:type="dcterms:W3CDTF">2021-12-30T01:29:00Z</dcterms:modified>
</cp:coreProperties>
</file>